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CD" w:rsidRPr="00822713" w:rsidRDefault="00822713" w:rsidP="00822713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822713">
        <w:rPr>
          <w:rFonts w:ascii="Times New Roman" w:hAnsi="Times New Roman" w:cs="Times New Roman"/>
          <w:b/>
          <w:color w:val="000000" w:themeColor="text1"/>
        </w:rPr>
        <w:t>Летняя сессия-2025.7 класс СЭ и ФМ профиля.</w:t>
      </w:r>
    </w:p>
    <w:p w:rsidR="00822713" w:rsidRPr="00822713" w:rsidRDefault="00822713" w:rsidP="00822713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822713">
        <w:rPr>
          <w:rFonts w:ascii="Times New Roman" w:hAnsi="Times New Roman" w:cs="Times New Roman"/>
          <w:b/>
          <w:color w:val="000000" w:themeColor="text1"/>
        </w:rPr>
        <w:t>Примерная работы за 2024-2025 учебный год.</w:t>
      </w:r>
    </w:p>
    <w:p w:rsidR="009512E9" w:rsidRPr="00822713" w:rsidRDefault="00A843CD" w:rsidP="00822713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Вариант 1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Часть А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А1. В каком слове на месте пропуска пишется буква Ю?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1) та…щий снег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2) кле…щий карандаш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3) хорошо вид…щий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4) плещ…щиеся волны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А2. В каком ряду во всех словах пишется НН?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1) моче…ое яблоко, уроки не выуче…ы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2) нескоше…ая трава, медле…ый ход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3) незва…ые гости, льня…ое полотенце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4) стекля…ая посуда, были разочарова…ы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А3. В каком варианте ответа правильно указаны все цифры, на месте которых пишется НН?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Запряжё(1)ые кони беше(2)о храпели и били о мостовую кова(3)ыми копытами; их пышные гривы были украше(4)ы яркими лентами, вплете(5)ыми накануне конюхом Архипом.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1) 1,5;  2) 3,5;  3) 1,3,5;  4) 2,4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А 4. В каком ряду НЕ пишется слитно?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1) (не)проглядная вьюга, (не)законченная работа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2) (не)видящий никого, (не)шерстяной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3) (не)большой дом, но удобный, (не)легче, 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4) (не)чувствуя, (не)увидел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А5. Укажите строку, в которой все наречия пишутся через дефис: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1) (по)дружески, (в)миг, (в)низу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2) (в)слепую, (в)ничью, (в)третьих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3) (по)зимнему холодно, (волей)неволей , точь(в)точь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4) (в)пятых, (бок) о (бок), видимо(невидимо)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 xml:space="preserve">А6. </w:t>
      </w:r>
      <w:r w:rsidR="009512E9"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 каком слове на месте пропуска пишется буква О: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1) </w:t>
      </w:r>
      <w:r w:rsidR="009512E9"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свернуть направ..      2) глядеть искос..   3) наесться досыт..    4) отмыть добел.. 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А7. Найдите строку, в которой на месте пропуска во всех словах пишется буква А: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1) предл…гать, р…стет, ук…ризна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2) пол…гать, оч…ровательный, р…скошный 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3) сокр…щать, ср…стание, нас…ждать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4) насл…ждение, вопл…щение, об…ятельный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А8. В каком ряду во всех словах пропущена одна и та же буква?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1) не…говорчивый, бе…мятежный, ни…ходящий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2) пере…давать, и…подтишка, чере…чур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3) пр…землиться, пр…вышать, пр…ём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4) бе…церемонный, во…пылал, в…рыхлить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 xml:space="preserve">А9. </w:t>
      </w:r>
      <w:r w:rsidR="009512E9"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 каком предложении выделенное слово – предлог?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1) </w:t>
      </w:r>
      <w:r w:rsidR="009512E9"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(В)</w:t>
      </w:r>
      <w:r w:rsidR="00185CA3"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следстви..</w:t>
      </w:r>
      <w:r w:rsidR="009512E9"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по этому делу были допущены ошибки.</w:t>
      </w:r>
    </w:p>
    <w:p w:rsidR="004650E7" w:rsidRPr="00822713" w:rsidRDefault="009512E9" w:rsidP="00822713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2) 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(На) счет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банке поступили новые средства. </w:t>
      </w:r>
      <w:r w:rsidR="00A843CD"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 xml:space="preserve">3) </w:t>
      </w:r>
      <w:r w:rsidR="00185CA3"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(В) следстви..</w:t>
      </w:r>
      <w:r w:rsidR="004650E7"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4650E7"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включились новые люди.</w:t>
      </w:r>
      <w:r w:rsidR="00A843CD"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 xml:space="preserve">4) </w:t>
      </w:r>
      <w:r w:rsidR="00185CA3"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(В) течени..</w:t>
      </w:r>
      <w:r w:rsidR="004650E7"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урока мы завершили работу.</w:t>
      </w:r>
      <w:r w:rsidR="00A843CD"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А10. Укажите предложение, в котором нужно выделить причастный оборот (знаки препинания не расставлены).</w:t>
      </w:r>
      <w:r w:rsidR="00A843CD"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  <w:r w:rsidR="00A843CD"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1) По улице ехали машины заляпанные едкой грязью.</w:t>
      </w:r>
      <w:r w:rsidR="00A843CD"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2) Машины везли налитые соком сосновые стволы.</w:t>
      </w:r>
      <w:r w:rsidR="00A843CD"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3) Несколько скакавших рядом всадников вдруг свернули влево.</w:t>
      </w:r>
      <w:r w:rsidR="00A843CD"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</w:r>
      <w:r w:rsidR="00A843CD"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4) Поблескивающее звездами небо казалось еще выше</w:t>
      </w:r>
      <w:r w:rsidR="00A843CD"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</w:t>
      </w:r>
      <w:r w:rsidR="00A843CD"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  <w:r w:rsidR="00A843CD"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А11.</w:t>
      </w:r>
      <w:r w:rsidR="004650E7"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Укажите грамматически правильное продолжение предложения:</w:t>
      </w:r>
    </w:p>
    <w:p w:rsidR="004650E7" w:rsidRPr="00822713" w:rsidRDefault="004650E7" w:rsidP="00822713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    Читая  текст учебника</w:t>
      </w:r>
      <w:r w:rsidR="00EA2419"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,</w:t>
      </w:r>
    </w:p>
    <w:p w:rsidR="00A843CD" w:rsidRPr="00822713" w:rsidRDefault="00A843CD" w:rsidP="00822713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1) </w:t>
      </w:r>
      <w:r w:rsidR="004650E7"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каждая фраза должна обдумываться.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 xml:space="preserve">2) </w:t>
      </w:r>
      <w:r w:rsidR="004650E7"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необходим  словарь.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 xml:space="preserve">3) </w:t>
      </w:r>
      <w:r w:rsidR="004650E7"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ученики  составляли план.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 xml:space="preserve">4) </w:t>
      </w:r>
      <w:r w:rsidR="004650E7"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это займёт не меньше часа.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А12. Где допущена ошибка в употреблении наречия?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1) Говори немного медленнее.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2) Пиши более разборчивее.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3) Ты отвечал лучше всех.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4) Я стал писать аккуратнее.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ЧастьВ 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Прочитайте текст. 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  <w:r w:rsidR="006019E3"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(1) (В) продолжени..   нескольких минут 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на реку упал плотный туман (не) разве…вшийся до самого восхода солнца. (2)С высокого холма от старой полуразрушен…ой церкви открылась уд…вительная картина. (3)Над спящей рекой и сбегающей к ней улицей клубилось серое вспенен…ое море. (4) Бл…стящие крыши крайних изб усея…ы серебр…ыми каплями воды. (5)Рядом дымясь пок…зались печные трубы, словно корабли выстро…вшиеся в походном порядке. (6)Полузатоплен…ым маяком торчала вершина старого ра…весистого тополя. (7)Первые лучи во…ходящего солнца еще (не)выплывшего на небосвод к…снулись макушки тополя. (8)С во…ходом солнца все это застывшее море начинает оживать двигаясь и клубясь. (9)Люди пор…жен…ые этой картиной благодарили пр…красную русскую пр…роду за нечаян…ую радость подарен…ую им.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В1. Напишите, чем выражено сказуемое в предложении (4).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_____________________________________________________________________________________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В2. Из предложения (7) выпишите действительное причастие прошедшего времени. Укажите его вид. _________________________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В3. Выпишите причастия из предложения (3).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_____________________________________________________________________________________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В4. Разберите слово ПОКАЗАЛИСЬ по составу.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_____________________________________________________________________________________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В5. Выпишите из предложения (1) причастный оборот и подчеркните его как член предложения.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_____________________________________________________________________________________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В6. Выпишите из предложения (5) деепричастие и разберите его по составу.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_____________________________________________________________________________________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В7. В предложении (7) найдите слово с чередующейся безударной гласной, выпишите его.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_____________________________________________________________________________________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В8. В предложении (4) найдите прилагательное с суффиксом –ян-, выпишите его.</w:t>
      </w:r>
      <w:r w:rsidR="00B8133C"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_______________________________________________________________________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</w:p>
    <w:p w:rsidR="004650E7" w:rsidRPr="00822713" w:rsidRDefault="00A843CD" w:rsidP="00822713">
      <w:pPr>
        <w:tabs>
          <w:tab w:val="left" w:pos="180"/>
          <w:tab w:val="left" w:pos="397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822713">
        <w:rPr>
          <w:rFonts w:ascii="Times New Roman" w:hAnsi="Times New Roman" w:cs="Times New Roman"/>
          <w:color w:val="000000" w:themeColor="text1"/>
        </w:rPr>
        <w:tab/>
      </w:r>
    </w:p>
    <w:p w:rsidR="004650E7" w:rsidRPr="00822713" w:rsidRDefault="004650E7" w:rsidP="00822713">
      <w:pPr>
        <w:tabs>
          <w:tab w:val="left" w:pos="180"/>
          <w:tab w:val="left" w:pos="3975"/>
        </w:tabs>
        <w:spacing w:after="0"/>
        <w:rPr>
          <w:rFonts w:ascii="Times New Roman" w:hAnsi="Times New Roman" w:cs="Times New Roman"/>
          <w:color w:val="000000" w:themeColor="text1"/>
        </w:rPr>
      </w:pPr>
    </w:p>
    <w:p w:rsidR="00A843CD" w:rsidRPr="00822713" w:rsidRDefault="004650E7" w:rsidP="00822713">
      <w:pPr>
        <w:tabs>
          <w:tab w:val="left" w:pos="180"/>
          <w:tab w:val="left" w:pos="397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822713">
        <w:rPr>
          <w:rFonts w:ascii="Times New Roman" w:hAnsi="Times New Roman" w:cs="Times New Roman"/>
          <w:color w:val="000000" w:themeColor="text1"/>
        </w:rPr>
        <w:tab/>
      </w:r>
    </w:p>
    <w:p w:rsidR="00185CA3" w:rsidRPr="00822713" w:rsidRDefault="000A164E" w:rsidP="00822713">
      <w:pPr>
        <w:spacing w:after="0"/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</w:pP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  <w:lastRenderedPageBreak/>
        <w:t>Вариант</w:t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 xml:space="preserve"> 2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AFAFA"/>
        </w:rPr>
        <w:br/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AFAFA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Часть А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А1. В каком слове на месте пропуска пишется буква Я?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1) хлопоч…щий человек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2) завис…щий от меня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3) се…щийся дождь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4) стел…щийся туман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А2. В каком ряду во всех словах пишется Н?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1) стекля…ая посуда, следы запута…ы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2) отчая…ый шаг, овся…ая каша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3) испуга…ый шумом, ветре…ый день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4) кожа…ый портфель, варе…ый картофель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А3. В каком варианте ответа правильно указаны все цифры, на месте которых пишется две буквы Н?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На пустыре за садом валялись разбитые глиня(1)ые кувшины, жестя(2)ые банки, рва(3)ая обувь, полома(4)ая мебель, какие-то спиле(5)ые деревья.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1) 1,5;  2) 2,3,4;  3) 2,3;  4) 4,5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А4. В каком ряду НЕ в обоих случаях пишется раздельно?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1) (не)проверены до конца, (не)взрачный цветок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2) (не)отыщешь на карте, (не)по-нашему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3) ничего (не)зная, инженер (не)годовал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4) читал (не) выразительно, (не) исследованная местность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А5. Укажите строку, в которой все наречия пишутся через дефис: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1) (по)птичьи, (на)бок, (в)верху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2) (в)слепую, (в)ничью, (в)седьмых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3) (по)дружески, (нежданно)негаданно, (еле)еле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4) (волей)неволей, (в)пятых, (бок) о (бок)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 xml:space="preserve">А6. </w:t>
      </w:r>
      <w:r w:rsidR="004650E7"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 каком слове на месте пропуска пишется буква О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 xml:space="preserve">1) </w:t>
      </w:r>
      <w:r w:rsidR="00185CA3"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издале..    2) досух..    3) занов..     4) слев..</w:t>
      </w:r>
    </w:p>
    <w:p w:rsidR="00185CA3" w:rsidRPr="00822713" w:rsidRDefault="000A164E" w:rsidP="00822713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А7. Найдите строку, в которой на месте пропуска букв во всех словах пишется буква А: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1) нав…ждение, пригл…шать, заг…релый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2) предст…влять, уг…сать, прил…жение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3) препод…вать, выр…сти, упр…щать,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4) ф…нтазия, пол…гается, распростр…нять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А8. В каком ряду во всех словах пропущена одна и та же буква?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1) и…коренить, бе…жалостный, чре…мерный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2) ни…падать, ...делать, бе…вкусный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3) пр…небречь, пр…пятствие, пр…старелый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4) …десь, по…дороваться, ра…писание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 xml:space="preserve">А9. </w:t>
      </w:r>
      <w:r w:rsidR="00185CA3"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 каком предложении выделенное слово – предлог?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 xml:space="preserve">1) </w:t>
      </w:r>
      <w:r w:rsidR="00185CA3"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(В) течени.. реки было много поворотов.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 xml:space="preserve">2) </w:t>
      </w:r>
      <w:r w:rsidR="00185CA3"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(В) течени.. недели мы готовились к походу.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 xml:space="preserve">3) </w:t>
      </w:r>
      <w:r w:rsidR="00185CA3"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(На) счет команды были добавлены баллы.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 xml:space="preserve">4) </w:t>
      </w:r>
      <w:r w:rsidR="00185CA3"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 xml:space="preserve">(В) продолжени..     книги  было много неожиданного. </w:t>
      </w:r>
      <w:r w:rsidRPr="00822713">
        <w:rPr>
          <w:rStyle w:val="ucoz-forum-post"/>
          <w:b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А10. Укажите предложение, в котором причастный оборот не выделяется запятой (знаки препинания не расставлены).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1) Партизаны отрезанные от основных сил с честью выдержали осаду.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2) Туча нависшая над высокими вершинами тополей уже сыпала дождиком.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lastRenderedPageBreak/>
        <w:t>3) Быстро высыхает согреваемая солнцем земля.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4) Морская ширь играющая яркими красками живет и дышит могучей силой.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 xml:space="preserve">А11. </w:t>
      </w:r>
      <w:r w:rsidR="00185CA3"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Укажите грамматически правильное продолжение предложения:</w:t>
      </w:r>
    </w:p>
    <w:p w:rsidR="00EA2419" w:rsidRPr="00822713" w:rsidRDefault="00185CA3" w:rsidP="00822713">
      <w:pPr>
        <w:spacing w:after="0"/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</w:pP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Оттолкну меня,</w:t>
      </w:r>
      <w:r w:rsidR="000A164E"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="00EA2419"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 xml:space="preserve">1) </w:t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парнем двигало желание скрыться</w:t>
      </w:r>
      <w:r w:rsidR="000A164E"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.</w:t>
      </w:r>
    </w:p>
    <w:p w:rsidR="00EA2419" w:rsidRPr="00822713" w:rsidRDefault="000A164E" w:rsidP="00822713">
      <w:pPr>
        <w:spacing w:after="0"/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</w:pP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 xml:space="preserve">2) </w:t>
      </w:r>
      <w:r w:rsidR="00EA2419"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парня ждало разочарование.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 xml:space="preserve">3) </w:t>
      </w:r>
      <w:r w:rsidR="00EA2419"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парню явно захотелось убежать прочь.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 xml:space="preserve">4) </w:t>
      </w:r>
      <w:r w:rsidR="00EA2419"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парень бросился бежать.</w:t>
      </w:r>
    </w:p>
    <w:p w:rsidR="000A164E" w:rsidRPr="00822713" w:rsidRDefault="000A164E" w:rsidP="00822713">
      <w:pPr>
        <w:spacing w:after="0"/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</w:pP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А12. Где допущена ошибка в употреблении наречия?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1</w:t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) Он слушал на уроке более внимательно.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2) Он сделал работу лучше всех.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3) Я стараюсь писать более красивее.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4) Мой друг внимательнее всех в классе.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Часть В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Прочитайте текст.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Вставьте пропущенные буквы и расставьте знаки препинания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(1)Неожиданно подул ветер всколыхнув зеркало озера и обломав сухие ветки. (2)Птицы (не) успевшие улететь и…чезли бе…следно. (3)Маленькие кроты стро…вшие подземные царства спрятались. (4)Солнце послав на землю последний луч зарылось в серую мглу. (5)Пр…рода затаившая дыхание зам…рла в ожидании чего-то и вот первая серебр…ая снежинка к…снулась кленового листа.</w:t>
      </w:r>
      <w:r w:rsidRPr="00822713">
        <w:rPr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 xml:space="preserve">(6) </w:t>
      </w:r>
      <w:r w:rsidR="002B7302"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(В) течени.. ночи б</w:t>
      </w:r>
      <w:r w:rsidR="00D62FAC"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 xml:space="preserve">е…шумно </w:t>
      </w:r>
      <w:r w:rsidRPr="00822713">
        <w:rPr>
          <w:rStyle w:val="ucoz-forum-post"/>
          <w:rFonts w:ascii="Times New Roman" w:hAnsi="Times New Roman" w:cs="Times New Roman"/>
          <w:bCs/>
          <w:color w:val="000000" w:themeColor="text1"/>
          <w:shd w:val="clear" w:color="auto" w:fill="FFFFFF" w:themeFill="background1"/>
        </w:rPr>
        <w:t>шел снег засыпая все неровности на земле. (7)Снежный ковер изменивший обычный наряд леса опушил инеем ра…кидистые елочки од…ноко р…стущие у опушки. (8)Они покорно пр…гнулись к земле. (9)Ещё (не )скован…ая лед…ым панцирем лесная реч…нка покрыта большим снегом. (10)Он ост…навливает течение у берегов глуша шум на перекатах. (11)Снег погл…тил все звуки и создал бе…конечные вереницы белых фигур оч…ровав все лесное царство.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В1. Выпишите из предложения (5) причастный оборот и подчеркните его как член предложения.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_____________________________________________________________________________________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В2. Выпишите из предложения(11) деепричастие и разберите его по составу.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_____________________________________________________________________________________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В3. Из предложения (7) выпишите действительное причастие настоящего времени. Укажите его вид. _______________________________________________________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В4. Напишите, чем выражено сказуемое в предложении(9). ________________________________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В5. Выпишите из предложения (4) деепричастный оборот и подчеркните его как член предложения. ________________________________________________________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В6. Разберите слово СПРЯТАЛИСЬ по составу.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_____________________________________________________________________________________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В7. В предложении (5) найдите слова с чередующейся безударной гласной, выпишите.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_____________________________________________________________________________________</w:t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br/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В8. В предложении (9) найдите прилагательное с суффиксом –ян-, выпишите</w:t>
      </w:r>
      <w:r w:rsidR="000B2DB4"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:</w:t>
      </w:r>
      <w:r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___________________________________________________________________</w:t>
      </w:r>
      <w:r w:rsidR="00EA2419" w:rsidRPr="00822713"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_______</w:t>
      </w:r>
    </w:p>
    <w:p w:rsidR="00EA2419" w:rsidRPr="00822713" w:rsidRDefault="00EA2419" w:rsidP="00822713">
      <w:pPr>
        <w:spacing w:after="0"/>
        <w:rPr>
          <w:rStyle w:val="ucoz-forum-post"/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</w:pPr>
    </w:p>
    <w:p w:rsidR="00EA2419" w:rsidRPr="00822713" w:rsidRDefault="00EA2419" w:rsidP="00822713">
      <w:pPr>
        <w:spacing w:after="0"/>
        <w:rPr>
          <w:rFonts w:ascii="Times New Roman" w:hAnsi="Times New Roman" w:cs="Times New Roman"/>
          <w:b/>
          <w:bCs/>
          <w:color w:val="000000" w:themeColor="text1"/>
          <w:shd w:val="clear" w:color="auto" w:fill="FAFAFA"/>
        </w:rPr>
      </w:pPr>
    </w:p>
    <w:p w:rsidR="00EA2419" w:rsidRPr="00822713" w:rsidRDefault="00EA2419" w:rsidP="00822713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0A164E" w:rsidRPr="00822713" w:rsidRDefault="006F1D1F" w:rsidP="00822713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 w:themeColor="text1"/>
          <w:shd w:val="clear" w:color="auto" w:fill="FAFAFA"/>
        </w:rPr>
      </w:pP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Ответы. Часть А, 1 ва</w:t>
      </w:r>
      <w:r w:rsidR="008E391A"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риант.</w:t>
      </w:r>
      <w:r w:rsidR="00EA2419"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  <w:r w:rsidR="00EA2419"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1-1,2-2, 3-1,4-1,5-3,6-1,7-3,8-2,9-4,10-1,11-3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,12-2.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Ответы. Часть В, 1 вариант</w:t>
      </w:r>
      <w:r w:rsidRPr="0082271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В1 усеяны – краткое причастие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В2 еще не выплывшего – сов. вид.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В3 спящей, сбегающей, вспененное море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В4 по-каз-а-л-и-сь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В5 не развеявшийся до самого восхода солнца</w:t>
      </w:r>
      <w:r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В6 дым-я-сь (все слово основа, без окончан</w:t>
      </w:r>
      <w:r w:rsidR="00847B73"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ия)</w:t>
      </w:r>
      <w:r w:rsidR="00847B73"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В7 коснулись</w:t>
      </w:r>
      <w:r w:rsidR="00847B73" w:rsidRPr="0082271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br/>
        <w:t>В8 серебряными</w:t>
      </w:r>
    </w:p>
    <w:p w:rsidR="00D90D5F" w:rsidRPr="00822713" w:rsidRDefault="000A164E" w:rsidP="00822713">
      <w:pPr>
        <w:pStyle w:val="a5"/>
        <w:shd w:val="clear" w:color="auto" w:fill="FFFFFF" w:themeFill="background1"/>
        <w:spacing w:after="0"/>
        <w:rPr>
          <w:rStyle w:val="ucoz-forum-post"/>
          <w:bCs/>
          <w:color w:val="000000" w:themeColor="text1"/>
          <w:shd w:val="clear" w:color="auto" w:fill="FAFAFA"/>
        </w:rPr>
      </w:pPr>
      <w:r w:rsidRPr="00822713">
        <w:rPr>
          <w:b/>
          <w:bCs/>
          <w:color w:val="000000" w:themeColor="text1"/>
          <w:shd w:val="clear" w:color="auto" w:fill="FAFAFA"/>
        </w:rPr>
        <w:br/>
      </w:r>
      <w:r w:rsidRPr="00822713">
        <w:rPr>
          <w:rStyle w:val="ucoz-forum-post"/>
          <w:b/>
          <w:bCs/>
          <w:color w:val="000000" w:themeColor="text1"/>
          <w:shd w:val="clear" w:color="auto" w:fill="FAFAFA"/>
        </w:rPr>
        <w:t>Ответы. Часть А, 2 вариант.</w:t>
      </w:r>
      <w:r w:rsidRPr="00822713">
        <w:rPr>
          <w:b/>
          <w:bCs/>
          <w:color w:val="000000" w:themeColor="text1"/>
          <w:shd w:val="clear" w:color="auto" w:fill="FAFAFA"/>
        </w:rPr>
        <w:br/>
      </w:r>
      <w:r w:rsidR="00EA2419" w:rsidRPr="00822713">
        <w:rPr>
          <w:rStyle w:val="ucoz-forum-post"/>
          <w:bCs/>
          <w:color w:val="000000" w:themeColor="text1"/>
          <w:shd w:val="clear" w:color="auto" w:fill="FAFAFA"/>
        </w:rPr>
        <w:t>1-2, 2-4, 3-4, 4-2, 5-3, 6-3, 7-4, 8-3, 9-2, 10-3, 11-4</w:t>
      </w:r>
      <w:r w:rsidRPr="00822713">
        <w:rPr>
          <w:rStyle w:val="ucoz-forum-post"/>
          <w:bCs/>
          <w:color w:val="000000" w:themeColor="text1"/>
          <w:shd w:val="clear" w:color="auto" w:fill="FAFAFA"/>
        </w:rPr>
        <w:t>, 12-3</w:t>
      </w:r>
      <w:r w:rsidRPr="00822713">
        <w:rPr>
          <w:bCs/>
          <w:color w:val="000000" w:themeColor="text1"/>
          <w:shd w:val="clear" w:color="auto" w:fill="FAFAFA"/>
        </w:rPr>
        <w:br/>
      </w:r>
      <w:r w:rsidRPr="00822713">
        <w:rPr>
          <w:rStyle w:val="ucoz-forum-post"/>
          <w:b/>
          <w:bCs/>
          <w:color w:val="000000" w:themeColor="text1"/>
          <w:shd w:val="clear" w:color="auto" w:fill="FAFAFA"/>
        </w:rPr>
        <w:t>Ответы. Часть В, 2 вариант</w:t>
      </w:r>
      <w:r w:rsidRPr="00822713">
        <w:rPr>
          <w:b/>
          <w:bCs/>
          <w:color w:val="000000" w:themeColor="text1"/>
          <w:shd w:val="clear" w:color="auto" w:fill="FAFAFA"/>
        </w:rPr>
        <w:br/>
      </w:r>
      <w:r w:rsidRPr="00822713">
        <w:rPr>
          <w:rStyle w:val="ucoz-forum-post"/>
          <w:bCs/>
          <w:color w:val="000000" w:themeColor="text1"/>
          <w:shd w:val="clear" w:color="auto" w:fill="FAFAFA"/>
        </w:rPr>
        <w:t>В1 затаившая дыхание</w:t>
      </w:r>
      <w:r w:rsidRPr="00822713">
        <w:rPr>
          <w:bCs/>
          <w:color w:val="000000" w:themeColor="text1"/>
          <w:shd w:val="clear" w:color="auto" w:fill="FAFAFA"/>
        </w:rPr>
        <w:br/>
      </w:r>
      <w:r w:rsidRPr="00822713">
        <w:rPr>
          <w:rStyle w:val="ucoz-forum-post"/>
          <w:bCs/>
          <w:color w:val="000000" w:themeColor="text1"/>
          <w:shd w:val="clear" w:color="auto" w:fill="FAFAFA"/>
        </w:rPr>
        <w:t>В2 о-чар-ова-в (все слово основа, без окончания)</w:t>
      </w:r>
      <w:r w:rsidRPr="00822713">
        <w:rPr>
          <w:bCs/>
          <w:color w:val="000000" w:themeColor="text1"/>
          <w:shd w:val="clear" w:color="auto" w:fill="FAFAFA"/>
        </w:rPr>
        <w:br/>
      </w:r>
      <w:r w:rsidRPr="00822713">
        <w:rPr>
          <w:rStyle w:val="ucoz-forum-post"/>
          <w:bCs/>
          <w:color w:val="000000" w:themeColor="text1"/>
          <w:shd w:val="clear" w:color="auto" w:fill="FAFAFA"/>
        </w:rPr>
        <w:t>В3 Растущие – несов. вид</w:t>
      </w:r>
      <w:r w:rsidRPr="00822713">
        <w:rPr>
          <w:bCs/>
          <w:color w:val="000000" w:themeColor="text1"/>
          <w:shd w:val="clear" w:color="auto" w:fill="FAFAFA"/>
        </w:rPr>
        <w:br/>
      </w:r>
      <w:r w:rsidRPr="00822713">
        <w:rPr>
          <w:rStyle w:val="ucoz-forum-post"/>
          <w:bCs/>
          <w:color w:val="000000" w:themeColor="text1"/>
          <w:shd w:val="clear" w:color="auto" w:fill="FAFAFA"/>
        </w:rPr>
        <w:t>В4 Покрыта – краткое причастие</w:t>
      </w:r>
      <w:r w:rsidRPr="00822713">
        <w:rPr>
          <w:bCs/>
          <w:color w:val="000000" w:themeColor="text1"/>
          <w:shd w:val="clear" w:color="auto" w:fill="FAFAFA"/>
        </w:rPr>
        <w:br/>
      </w:r>
      <w:r w:rsidRPr="00822713">
        <w:rPr>
          <w:rStyle w:val="ucoz-forum-post"/>
          <w:bCs/>
          <w:color w:val="000000" w:themeColor="text1"/>
          <w:shd w:val="clear" w:color="auto" w:fill="FAFAFA"/>
        </w:rPr>
        <w:t>В5 послав на землю последний луч</w:t>
      </w:r>
      <w:r w:rsidRPr="00822713">
        <w:rPr>
          <w:bCs/>
          <w:color w:val="000000" w:themeColor="text1"/>
          <w:shd w:val="clear" w:color="auto" w:fill="FAFAFA"/>
        </w:rPr>
        <w:br/>
      </w:r>
      <w:r w:rsidRPr="00822713">
        <w:rPr>
          <w:rStyle w:val="ucoz-forum-post"/>
          <w:bCs/>
          <w:color w:val="000000" w:themeColor="text1"/>
          <w:shd w:val="clear" w:color="auto" w:fill="FAFAFA"/>
        </w:rPr>
        <w:t>В6 С-прят-а-л-и-сь</w:t>
      </w:r>
      <w:r w:rsidRPr="00822713">
        <w:rPr>
          <w:bCs/>
          <w:color w:val="000000" w:themeColor="text1"/>
          <w:shd w:val="clear" w:color="auto" w:fill="FAFAFA"/>
        </w:rPr>
        <w:br/>
      </w:r>
      <w:r w:rsidRPr="00822713">
        <w:rPr>
          <w:rStyle w:val="ucoz-forum-post"/>
          <w:bCs/>
          <w:color w:val="000000" w:themeColor="text1"/>
          <w:shd w:val="clear" w:color="auto" w:fill="FAFAFA"/>
        </w:rPr>
        <w:t>В7 замерла, коснулась</w:t>
      </w:r>
      <w:r w:rsidRPr="00822713">
        <w:rPr>
          <w:bCs/>
          <w:color w:val="000000" w:themeColor="text1"/>
          <w:shd w:val="clear" w:color="auto" w:fill="FAFAFA"/>
        </w:rPr>
        <w:br/>
      </w:r>
      <w:r w:rsidRPr="00822713">
        <w:rPr>
          <w:rStyle w:val="ucoz-forum-post"/>
          <w:bCs/>
          <w:color w:val="000000" w:themeColor="text1"/>
          <w:shd w:val="clear" w:color="auto" w:fill="FAFAFA"/>
        </w:rPr>
        <w:t>В8 ледяным</w:t>
      </w:r>
      <w:r w:rsidRPr="00822713">
        <w:rPr>
          <w:bCs/>
          <w:color w:val="000000" w:themeColor="text1"/>
          <w:shd w:val="clear" w:color="auto" w:fill="FAFAFA"/>
        </w:rPr>
        <w:br/>
      </w:r>
      <w:r w:rsidRPr="00822713">
        <w:rPr>
          <w:b/>
          <w:bCs/>
          <w:color w:val="000000" w:themeColor="text1"/>
          <w:shd w:val="clear" w:color="auto" w:fill="FAFAFA"/>
        </w:rPr>
        <w:br/>
      </w:r>
      <w:r w:rsidRPr="00822713">
        <w:rPr>
          <w:rStyle w:val="ucoz-forum-post"/>
          <w:b/>
          <w:bCs/>
          <w:color w:val="000000" w:themeColor="text1"/>
          <w:shd w:val="clear" w:color="auto" w:fill="FAFAFA"/>
        </w:rPr>
        <w:t>Уровни оценивания работы</w:t>
      </w:r>
      <w:r w:rsidRPr="00822713">
        <w:rPr>
          <w:b/>
          <w:bCs/>
          <w:color w:val="000000" w:themeColor="text1"/>
          <w:shd w:val="clear" w:color="auto" w:fill="FAFAFA"/>
        </w:rPr>
        <w:br/>
      </w:r>
      <w:r w:rsidR="00D90D5F" w:rsidRPr="00822713">
        <w:rPr>
          <w:rStyle w:val="ucoz-forum-post"/>
          <w:bCs/>
          <w:color w:val="000000" w:themeColor="text1"/>
          <w:shd w:val="clear" w:color="auto" w:fill="FAFAFA"/>
        </w:rPr>
        <w:t xml:space="preserve">1. </w:t>
      </w:r>
      <w:r w:rsidR="00887740" w:rsidRPr="00822713">
        <w:rPr>
          <w:rStyle w:val="ucoz-forum-post"/>
          <w:bCs/>
          <w:color w:val="000000" w:themeColor="text1"/>
          <w:shd w:val="clear" w:color="auto" w:fill="FAFAFA"/>
        </w:rPr>
        <w:t>Всего баллов в</w:t>
      </w:r>
      <w:r w:rsidRPr="00822713">
        <w:rPr>
          <w:rStyle w:val="ucoz-forum-post"/>
          <w:bCs/>
          <w:color w:val="000000" w:themeColor="text1"/>
          <w:shd w:val="clear" w:color="auto" w:fill="FAFAFA"/>
        </w:rPr>
        <w:t xml:space="preserve"> части А за правильный </w:t>
      </w:r>
      <w:r w:rsidR="00D90D5F" w:rsidRPr="00822713">
        <w:rPr>
          <w:rStyle w:val="ucoz-forum-post"/>
          <w:bCs/>
          <w:color w:val="000000" w:themeColor="text1"/>
          <w:shd w:val="clear" w:color="auto" w:fill="FAFAFA"/>
        </w:rPr>
        <w:t>ответ ставить строго по 1 баллу = 12</w:t>
      </w:r>
      <w:r w:rsidRPr="00822713">
        <w:rPr>
          <w:bCs/>
          <w:color w:val="000000" w:themeColor="text1"/>
          <w:shd w:val="clear" w:color="auto" w:fill="FAFAFA"/>
        </w:rPr>
        <w:br/>
      </w:r>
      <w:r w:rsidR="00D90D5F" w:rsidRPr="00822713">
        <w:rPr>
          <w:rStyle w:val="ucoz-forum-post"/>
          <w:bCs/>
          <w:color w:val="000000" w:themeColor="text1"/>
          <w:shd w:val="clear" w:color="auto" w:fill="FAFAFA"/>
        </w:rPr>
        <w:t>2. В</w:t>
      </w:r>
      <w:r w:rsidRPr="00822713">
        <w:rPr>
          <w:rStyle w:val="ucoz-forum-post"/>
          <w:bCs/>
          <w:color w:val="000000" w:themeColor="text1"/>
          <w:shd w:val="clear" w:color="auto" w:fill="FAFAFA"/>
        </w:rPr>
        <w:t xml:space="preserve"> части В </w:t>
      </w:r>
      <w:r w:rsidR="00D90D5F" w:rsidRPr="00822713">
        <w:rPr>
          <w:rStyle w:val="ucoz-forum-post"/>
          <w:bCs/>
          <w:color w:val="000000" w:themeColor="text1"/>
          <w:shd w:val="clear" w:color="auto" w:fill="FAFAFA"/>
        </w:rPr>
        <w:t xml:space="preserve">  =  8. З</w:t>
      </w:r>
      <w:r w:rsidRPr="00822713">
        <w:rPr>
          <w:rStyle w:val="ucoz-forum-post"/>
          <w:bCs/>
          <w:color w:val="000000" w:themeColor="text1"/>
          <w:shd w:val="clear" w:color="auto" w:fill="FAFAFA"/>
        </w:rPr>
        <w:t>а недочет в ответе можно ставить полбалла.</w:t>
      </w:r>
      <w:r w:rsidRPr="00822713">
        <w:rPr>
          <w:bCs/>
          <w:color w:val="000000" w:themeColor="text1"/>
          <w:shd w:val="clear" w:color="auto" w:fill="FAFAFA"/>
        </w:rPr>
        <w:br/>
      </w:r>
      <w:r w:rsidRPr="00822713">
        <w:rPr>
          <w:rStyle w:val="ucoz-forum-post"/>
          <w:bCs/>
          <w:color w:val="000000" w:themeColor="text1"/>
          <w:shd w:val="clear" w:color="auto" w:fill="FAFAFA"/>
        </w:rPr>
        <w:t>Если в задании «выписать слова», а ученик выписал только одно слово, можно снять 0,5 балла.</w:t>
      </w:r>
    </w:p>
    <w:p w:rsidR="00EA2419" w:rsidRPr="00822713" w:rsidRDefault="00D90D5F" w:rsidP="00822713">
      <w:pPr>
        <w:pStyle w:val="a5"/>
        <w:shd w:val="clear" w:color="auto" w:fill="FFFFFF" w:themeFill="background1"/>
        <w:spacing w:after="0"/>
        <w:rPr>
          <w:color w:val="000000" w:themeColor="text1"/>
        </w:rPr>
      </w:pPr>
      <w:r w:rsidRPr="00822713">
        <w:rPr>
          <w:rStyle w:val="ucoz-forum-post"/>
          <w:bCs/>
          <w:color w:val="000000" w:themeColor="text1"/>
          <w:shd w:val="clear" w:color="auto" w:fill="FAFAFA"/>
        </w:rPr>
        <w:t>3. Орфография и пунктуация</w:t>
      </w:r>
      <w:r w:rsidR="008E391A" w:rsidRPr="00822713">
        <w:rPr>
          <w:rStyle w:val="ucoz-forum-post"/>
          <w:bCs/>
          <w:color w:val="000000" w:themeColor="text1"/>
          <w:shd w:val="clear" w:color="auto" w:fill="FAFAFA"/>
        </w:rPr>
        <w:t xml:space="preserve"> 5 + 5 = 10</w:t>
      </w:r>
      <w:r w:rsidRPr="00822713">
        <w:rPr>
          <w:rStyle w:val="ucoz-forum-post"/>
          <w:bCs/>
          <w:color w:val="000000" w:themeColor="text1"/>
          <w:shd w:val="clear" w:color="auto" w:fill="FAFAFA"/>
        </w:rPr>
        <w:t xml:space="preserve"> </w:t>
      </w:r>
      <w:r w:rsidR="000A164E" w:rsidRPr="00822713">
        <w:rPr>
          <w:bCs/>
          <w:color w:val="000000" w:themeColor="text1"/>
          <w:shd w:val="clear" w:color="auto" w:fill="FAFAFA"/>
        </w:rPr>
        <w:br/>
      </w:r>
      <w:r w:rsidR="004E204E" w:rsidRPr="00822713">
        <w:rPr>
          <w:rStyle w:val="ucoz-forum-post"/>
          <w:b/>
          <w:bCs/>
          <w:color w:val="000000" w:themeColor="text1"/>
          <w:shd w:val="clear" w:color="auto" w:fill="FAFAFA"/>
        </w:rPr>
        <w:t>4 уровень 3</w:t>
      </w:r>
      <w:r w:rsidR="000A164E" w:rsidRPr="00822713">
        <w:rPr>
          <w:rStyle w:val="ucoz-forum-post"/>
          <w:b/>
          <w:bCs/>
          <w:color w:val="000000" w:themeColor="text1"/>
          <w:shd w:val="clear" w:color="auto" w:fill="FAFAFA"/>
        </w:rPr>
        <w:t>0</w:t>
      </w:r>
      <w:r w:rsidRPr="00822713">
        <w:rPr>
          <w:rStyle w:val="ucoz-forum-post"/>
          <w:b/>
          <w:bCs/>
          <w:color w:val="000000" w:themeColor="text1"/>
          <w:shd w:val="clear" w:color="auto" w:fill="FAFAFA"/>
        </w:rPr>
        <w:t xml:space="preserve"> </w:t>
      </w:r>
      <w:r w:rsidR="000A164E" w:rsidRPr="00822713">
        <w:rPr>
          <w:rStyle w:val="ucoz-forum-post"/>
          <w:b/>
          <w:bCs/>
          <w:color w:val="000000" w:themeColor="text1"/>
          <w:shd w:val="clear" w:color="auto" w:fill="FAFAFA"/>
        </w:rPr>
        <w:t>-</w:t>
      </w:r>
      <w:r w:rsidRPr="00822713">
        <w:rPr>
          <w:rStyle w:val="ucoz-forum-post"/>
          <w:b/>
          <w:bCs/>
          <w:color w:val="000000" w:themeColor="text1"/>
          <w:shd w:val="clear" w:color="auto" w:fill="FAFAFA"/>
        </w:rPr>
        <w:t xml:space="preserve"> 27</w:t>
      </w:r>
      <w:r w:rsidR="000A164E" w:rsidRPr="00822713">
        <w:rPr>
          <w:rStyle w:val="ucoz-forum-post"/>
          <w:b/>
          <w:bCs/>
          <w:color w:val="000000" w:themeColor="text1"/>
          <w:shd w:val="clear" w:color="auto" w:fill="FAFAFA"/>
        </w:rPr>
        <w:t xml:space="preserve"> </w:t>
      </w:r>
      <w:r w:rsidRPr="00822713">
        <w:rPr>
          <w:rStyle w:val="ucoz-forum-post"/>
          <w:b/>
          <w:bCs/>
          <w:color w:val="000000" w:themeColor="text1"/>
          <w:shd w:val="clear" w:color="auto" w:fill="FAFAFA"/>
        </w:rPr>
        <w:t>=</w:t>
      </w:r>
      <w:r w:rsidR="00847B73" w:rsidRPr="00822713">
        <w:rPr>
          <w:rStyle w:val="ucoz-forum-post"/>
          <w:b/>
          <w:bCs/>
          <w:color w:val="000000" w:themeColor="text1"/>
          <w:shd w:val="clear" w:color="auto" w:fill="FAFAFA"/>
        </w:rPr>
        <w:t xml:space="preserve"> </w:t>
      </w:r>
      <w:r w:rsidR="000A164E" w:rsidRPr="00822713">
        <w:rPr>
          <w:rStyle w:val="ucoz-forum-post"/>
          <w:b/>
          <w:bCs/>
          <w:color w:val="000000" w:themeColor="text1"/>
          <w:shd w:val="clear" w:color="auto" w:fill="FAFAFA"/>
        </w:rPr>
        <w:t>«5»</w:t>
      </w:r>
      <w:r w:rsidR="000A164E" w:rsidRPr="00822713">
        <w:rPr>
          <w:b/>
          <w:bCs/>
          <w:color w:val="000000" w:themeColor="text1"/>
          <w:shd w:val="clear" w:color="auto" w:fill="FAFAFA"/>
        </w:rPr>
        <w:br/>
      </w:r>
      <w:r w:rsidR="000A164E" w:rsidRPr="00822713">
        <w:rPr>
          <w:rStyle w:val="ucoz-forum-post"/>
          <w:b/>
          <w:bCs/>
          <w:color w:val="000000" w:themeColor="text1"/>
          <w:shd w:val="clear" w:color="auto" w:fill="FAFAFA"/>
        </w:rPr>
        <w:t xml:space="preserve">3 уровень </w:t>
      </w:r>
      <w:r w:rsidRPr="00822713">
        <w:rPr>
          <w:rStyle w:val="ucoz-forum-post"/>
          <w:b/>
          <w:bCs/>
          <w:color w:val="000000" w:themeColor="text1"/>
          <w:shd w:val="clear" w:color="auto" w:fill="FAFAFA"/>
        </w:rPr>
        <w:t xml:space="preserve">26 – 22 </w:t>
      </w:r>
      <w:r w:rsidR="000A164E" w:rsidRPr="00822713">
        <w:rPr>
          <w:rStyle w:val="ucoz-forum-post"/>
          <w:b/>
          <w:bCs/>
          <w:color w:val="000000" w:themeColor="text1"/>
          <w:shd w:val="clear" w:color="auto" w:fill="FAFAFA"/>
        </w:rPr>
        <w:t xml:space="preserve"> </w:t>
      </w:r>
      <w:r w:rsidRPr="00822713">
        <w:rPr>
          <w:rStyle w:val="ucoz-forum-post"/>
          <w:b/>
          <w:bCs/>
          <w:color w:val="000000" w:themeColor="text1"/>
          <w:shd w:val="clear" w:color="auto" w:fill="FAFAFA"/>
        </w:rPr>
        <w:t>=</w:t>
      </w:r>
      <w:r w:rsidR="00847B73" w:rsidRPr="00822713">
        <w:rPr>
          <w:rStyle w:val="ucoz-forum-post"/>
          <w:b/>
          <w:bCs/>
          <w:color w:val="000000" w:themeColor="text1"/>
          <w:shd w:val="clear" w:color="auto" w:fill="FAFAFA"/>
        </w:rPr>
        <w:t xml:space="preserve"> </w:t>
      </w:r>
      <w:r w:rsidR="000A164E" w:rsidRPr="00822713">
        <w:rPr>
          <w:rStyle w:val="ucoz-forum-post"/>
          <w:b/>
          <w:bCs/>
          <w:color w:val="000000" w:themeColor="text1"/>
          <w:shd w:val="clear" w:color="auto" w:fill="FAFAFA"/>
        </w:rPr>
        <w:t>«4»</w:t>
      </w:r>
      <w:r w:rsidR="000A164E" w:rsidRPr="00822713">
        <w:rPr>
          <w:b/>
          <w:bCs/>
          <w:color w:val="000000" w:themeColor="text1"/>
          <w:shd w:val="clear" w:color="auto" w:fill="FAFAFA"/>
        </w:rPr>
        <w:br/>
      </w:r>
      <w:r w:rsidR="000A164E" w:rsidRPr="00822713">
        <w:rPr>
          <w:rStyle w:val="ucoz-forum-post"/>
          <w:b/>
          <w:bCs/>
          <w:color w:val="000000" w:themeColor="text1"/>
          <w:shd w:val="clear" w:color="auto" w:fill="FAFAFA"/>
        </w:rPr>
        <w:t xml:space="preserve">2 уровень </w:t>
      </w:r>
      <w:r w:rsidRPr="00822713">
        <w:rPr>
          <w:rStyle w:val="ucoz-forum-post"/>
          <w:b/>
          <w:bCs/>
          <w:color w:val="000000" w:themeColor="text1"/>
          <w:shd w:val="clear" w:color="auto" w:fill="FAFAFA"/>
        </w:rPr>
        <w:t>21</w:t>
      </w:r>
      <w:r w:rsidR="000A164E" w:rsidRPr="00822713">
        <w:rPr>
          <w:rStyle w:val="ucoz-forum-post"/>
          <w:b/>
          <w:bCs/>
          <w:color w:val="000000" w:themeColor="text1"/>
          <w:shd w:val="clear" w:color="auto" w:fill="FAFAFA"/>
        </w:rPr>
        <w:t xml:space="preserve"> </w:t>
      </w:r>
      <w:r w:rsidRPr="00822713">
        <w:rPr>
          <w:rStyle w:val="ucoz-forum-post"/>
          <w:b/>
          <w:bCs/>
          <w:color w:val="000000" w:themeColor="text1"/>
          <w:shd w:val="clear" w:color="auto" w:fill="FAFAFA"/>
        </w:rPr>
        <w:t xml:space="preserve">– 14 </w:t>
      </w:r>
      <w:r w:rsidR="008E391A" w:rsidRPr="00822713">
        <w:rPr>
          <w:rStyle w:val="ucoz-forum-post"/>
          <w:b/>
          <w:bCs/>
          <w:color w:val="000000" w:themeColor="text1"/>
          <w:shd w:val="clear" w:color="auto" w:fill="FAFAFA"/>
        </w:rPr>
        <w:t xml:space="preserve"> </w:t>
      </w:r>
      <w:r w:rsidRPr="00822713">
        <w:rPr>
          <w:rStyle w:val="ucoz-forum-post"/>
          <w:b/>
          <w:bCs/>
          <w:color w:val="000000" w:themeColor="text1"/>
          <w:shd w:val="clear" w:color="auto" w:fill="FAFAFA"/>
        </w:rPr>
        <w:t>=</w:t>
      </w:r>
      <w:r w:rsidR="00847B73" w:rsidRPr="00822713">
        <w:rPr>
          <w:rStyle w:val="ucoz-forum-post"/>
          <w:b/>
          <w:bCs/>
          <w:color w:val="000000" w:themeColor="text1"/>
          <w:shd w:val="clear" w:color="auto" w:fill="FAFAFA"/>
        </w:rPr>
        <w:t xml:space="preserve"> </w:t>
      </w:r>
      <w:r w:rsidR="000A164E" w:rsidRPr="00822713">
        <w:rPr>
          <w:rStyle w:val="ucoz-forum-post"/>
          <w:b/>
          <w:bCs/>
          <w:color w:val="000000" w:themeColor="text1"/>
          <w:shd w:val="clear" w:color="auto" w:fill="FAFAFA"/>
        </w:rPr>
        <w:t>«3»</w:t>
      </w:r>
      <w:r w:rsidR="000A164E" w:rsidRPr="00822713">
        <w:rPr>
          <w:b/>
          <w:bCs/>
          <w:color w:val="000000" w:themeColor="text1"/>
          <w:shd w:val="clear" w:color="auto" w:fill="FAFAFA"/>
        </w:rPr>
        <w:br/>
      </w:r>
      <w:r w:rsidR="00847B73" w:rsidRPr="00822713">
        <w:rPr>
          <w:rStyle w:val="ucoz-forum-post"/>
          <w:b/>
          <w:bCs/>
          <w:color w:val="000000" w:themeColor="text1"/>
          <w:shd w:val="clear" w:color="auto" w:fill="FAFAFA"/>
        </w:rPr>
        <w:t>1 уровень м</w:t>
      </w:r>
      <w:r w:rsidR="000A164E" w:rsidRPr="00822713">
        <w:rPr>
          <w:rStyle w:val="ucoz-forum-post"/>
          <w:b/>
          <w:bCs/>
          <w:color w:val="000000" w:themeColor="text1"/>
          <w:shd w:val="clear" w:color="auto" w:fill="FAFAFA"/>
        </w:rPr>
        <w:t>енее 11</w:t>
      </w:r>
      <w:r w:rsidRPr="00822713">
        <w:rPr>
          <w:rStyle w:val="ucoz-forum-post"/>
          <w:b/>
          <w:bCs/>
          <w:color w:val="000000" w:themeColor="text1"/>
          <w:shd w:val="clear" w:color="auto" w:fill="FAFAFA"/>
        </w:rPr>
        <w:t xml:space="preserve"> </w:t>
      </w:r>
      <w:r w:rsidR="008E391A" w:rsidRPr="00822713">
        <w:rPr>
          <w:rStyle w:val="ucoz-forum-post"/>
          <w:b/>
          <w:bCs/>
          <w:color w:val="000000" w:themeColor="text1"/>
          <w:shd w:val="clear" w:color="auto" w:fill="FAFAFA"/>
        </w:rPr>
        <w:t>=</w:t>
      </w:r>
      <w:r w:rsidR="000A164E" w:rsidRPr="00822713">
        <w:rPr>
          <w:rStyle w:val="ucoz-forum-post"/>
          <w:b/>
          <w:bCs/>
          <w:color w:val="000000" w:themeColor="text1"/>
          <w:shd w:val="clear" w:color="auto" w:fill="FAFAFA"/>
        </w:rPr>
        <w:t xml:space="preserve"> «2»</w:t>
      </w:r>
      <w:r w:rsidR="000A164E" w:rsidRPr="00822713">
        <w:rPr>
          <w:b/>
          <w:bCs/>
          <w:color w:val="000000" w:themeColor="text1"/>
          <w:shd w:val="clear" w:color="auto" w:fill="FAFAFA"/>
        </w:rPr>
        <w:br/>
      </w:r>
    </w:p>
    <w:p w:rsidR="00DE1C2D" w:rsidRPr="00822713" w:rsidRDefault="00822713" w:rsidP="0082271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 w:themeColor="text1"/>
          <w:sz w:val="21"/>
          <w:szCs w:val="21"/>
          <w:lang w:eastAsia="ru-RU"/>
        </w:rPr>
      </w:pPr>
      <w:r w:rsidRPr="00822713">
        <w:rPr>
          <w:rFonts w:ascii="OpenSans" w:eastAsia="Times New Roman" w:hAnsi="OpenSans" w:cs="Times New Roman"/>
          <w:i/>
          <w:iCs/>
          <w:color w:val="000000" w:themeColor="text1"/>
          <w:sz w:val="21"/>
          <w:szCs w:val="21"/>
          <w:lang w:eastAsia="ru-RU"/>
        </w:rPr>
        <w:t>к</w:t>
      </w:r>
      <w:r w:rsidR="00DE1C2D" w:rsidRPr="00822713">
        <w:rPr>
          <w:rFonts w:ascii="OpenSans" w:eastAsia="Times New Roman" w:hAnsi="OpenSans" w:cs="Times New Roman"/>
          <w:i/>
          <w:iCs/>
          <w:color w:val="000000" w:themeColor="text1"/>
          <w:sz w:val="21"/>
          <w:szCs w:val="21"/>
          <w:lang w:eastAsia="ru-RU"/>
        </w:rPr>
        <w:t>ласс:</w:t>
      </w:r>
      <w:r w:rsidR="00DE1C2D" w:rsidRPr="00822713">
        <w:rPr>
          <w:rFonts w:ascii="OpenSans" w:eastAsia="Times New Roman" w:hAnsi="OpenSans" w:cs="Times New Roman"/>
          <w:b/>
          <w:bCs/>
          <w:color w:val="000000" w:themeColor="text1"/>
          <w:sz w:val="21"/>
          <w:szCs w:val="21"/>
          <w:lang w:eastAsia="ru-RU"/>
        </w:rPr>
        <w:t> </w:t>
      </w:r>
      <w:r w:rsidR="00DE1C2D" w:rsidRPr="00822713">
        <w:rPr>
          <w:rFonts w:ascii="OpenSans" w:eastAsia="Times New Roman" w:hAnsi="OpenSans" w:cs="Times New Roman"/>
          <w:color w:val="000000" w:themeColor="text1"/>
          <w:sz w:val="21"/>
          <w:szCs w:val="21"/>
          <w:lang w:eastAsia="ru-RU"/>
        </w:rPr>
        <w:t>7.</w:t>
      </w:r>
    </w:p>
    <w:p w:rsidR="00DE1C2D" w:rsidRPr="00822713" w:rsidRDefault="00DE1C2D" w:rsidP="0082271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 w:themeColor="text1"/>
          <w:sz w:val="21"/>
          <w:szCs w:val="21"/>
          <w:lang w:eastAsia="ru-RU"/>
        </w:rPr>
      </w:pPr>
      <w:r w:rsidRPr="00822713">
        <w:rPr>
          <w:rFonts w:ascii="OpenSans" w:eastAsia="Times New Roman" w:hAnsi="OpenSans" w:cs="Times New Roman"/>
          <w:i/>
          <w:iCs/>
          <w:color w:val="000000" w:themeColor="text1"/>
          <w:sz w:val="21"/>
          <w:szCs w:val="21"/>
          <w:lang w:eastAsia="ru-RU"/>
        </w:rPr>
        <w:t>Предмет:</w:t>
      </w:r>
      <w:r w:rsidRPr="00822713">
        <w:rPr>
          <w:rFonts w:ascii="OpenSans" w:eastAsia="Times New Roman" w:hAnsi="OpenSans" w:cs="Times New Roman"/>
          <w:color w:val="000000" w:themeColor="text1"/>
          <w:sz w:val="21"/>
          <w:szCs w:val="21"/>
          <w:lang w:eastAsia="ru-RU"/>
        </w:rPr>
        <w:t> русский язык.</w:t>
      </w:r>
    </w:p>
    <w:p w:rsidR="00DE1C2D" w:rsidRPr="00822713" w:rsidRDefault="00DE1C2D" w:rsidP="0082271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 w:themeColor="text1"/>
          <w:sz w:val="21"/>
          <w:szCs w:val="21"/>
          <w:lang w:eastAsia="ru-RU"/>
        </w:rPr>
      </w:pPr>
      <w:r w:rsidRPr="00822713">
        <w:rPr>
          <w:rFonts w:ascii="OpenSans" w:eastAsia="Times New Roman" w:hAnsi="OpenSans" w:cs="Times New Roman"/>
          <w:i/>
          <w:iCs/>
          <w:color w:val="000000" w:themeColor="text1"/>
          <w:sz w:val="21"/>
          <w:szCs w:val="21"/>
          <w:lang w:eastAsia="ru-RU"/>
        </w:rPr>
        <w:t>Тема:</w:t>
      </w:r>
      <w:r w:rsidRPr="00822713">
        <w:rPr>
          <w:rFonts w:ascii="OpenSans" w:eastAsia="Times New Roman" w:hAnsi="OpenSans" w:cs="Times New Roman"/>
          <w:color w:val="000000" w:themeColor="text1"/>
          <w:sz w:val="21"/>
          <w:szCs w:val="21"/>
          <w:lang w:eastAsia="ru-RU"/>
        </w:rPr>
        <w:t> </w:t>
      </w:r>
      <w:r w:rsidRPr="00822713">
        <w:rPr>
          <w:rFonts w:ascii="OpenSans" w:eastAsia="Times New Roman" w:hAnsi="OpenSans" w:cs="Times New Roman"/>
          <w:b/>
          <w:bCs/>
          <w:color w:val="000000" w:themeColor="text1"/>
          <w:sz w:val="21"/>
          <w:szCs w:val="21"/>
          <w:lang w:eastAsia="ru-RU"/>
        </w:rPr>
        <w:t>«Контрольная работа за год»</w:t>
      </w:r>
    </w:p>
    <w:p w:rsidR="00DE1C2D" w:rsidRPr="00822713" w:rsidRDefault="00DE1C2D" w:rsidP="0082271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 w:themeColor="text1"/>
          <w:sz w:val="21"/>
          <w:szCs w:val="21"/>
          <w:lang w:eastAsia="ru-RU"/>
        </w:rPr>
      </w:pPr>
      <w:r w:rsidRPr="00822713">
        <w:rPr>
          <w:rFonts w:ascii="OpenSans" w:eastAsia="Times New Roman" w:hAnsi="OpenSans" w:cs="Times New Roman"/>
          <w:i/>
          <w:iCs/>
          <w:color w:val="000000" w:themeColor="text1"/>
          <w:sz w:val="21"/>
          <w:szCs w:val="21"/>
          <w:lang w:eastAsia="ru-RU"/>
        </w:rPr>
        <w:t>Вид:</w:t>
      </w:r>
      <w:r w:rsidRPr="00822713">
        <w:rPr>
          <w:rFonts w:ascii="OpenSans" w:eastAsia="Times New Roman" w:hAnsi="OpenSans" w:cs="Times New Roman"/>
          <w:b/>
          <w:bCs/>
          <w:color w:val="000000" w:themeColor="text1"/>
          <w:sz w:val="21"/>
          <w:szCs w:val="21"/>
          <w:lang w:eastAsia="ru-RU"/>
        </w:rPr>
        <w:t> </w:t>
      </w:r>
      <w:r w:rsidRPr="00822713">
        <w:rPr>
          <w:rFonts w:ascii="OpenSans" w:eastAsia="Times New Roman" w:hAnsi="OpenSans" w:cs="Times New Roman"/>
          <w:color w:val="000000" w:themeColor="text1"/>
          <w:sz w:val="21"/>
          <w:szCs w:val="21"/>
          <w:lang w:eastAsia="ru-RU"/>
        </w:rPr>
        <w:t>контрольный тест по теме.</w:t>
      </w:r>
    </w:p>
    <w:p w:rsidR="00DE1C2D" w:rsidRPr="00822713" w:rsidRDefault="00DE1C2D" w:rsidP="00822713">
      <w:pPr>
        <w:pStyle w:val="a5"/>
        <w:shd w:val="clear" w:color="auto" w:fill="FFFFFF"/>
        <w:spacing w:after="0"/>
        <w:jc w:val="center"/>
        <w:rPr>
          <w:color w:val="000000" w:themeColor="text1"/>
        </w:rPr>
      </w:pP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bookmarkStart w:id="0" w:name="_GoBack"/>
      <w:bookmarkEnd w:id="0"/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Контрольная работа по теме «Повторение изученного в 7 классе»</w:t>
      </w: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7 класс</w:t>
      </w: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ВАРИАНТ 2</w:t>
      </w: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Инструкция для учащихся по выполнению работы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На выполнение работы по русскому языку дается 45 минут. Работа состоит из двух частей. Часть А состоит из 19 заданий (А1–А19). К каждому из них даны 4 ответа, из которых только один правильный. Часть В состоит из 6 заданий (В1–В6). Ответы к этим заданиям вы должны сформулировать самостоятельно.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можете вернуться к пропущенным заданиям.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Правильный ответ в зависимости от сложности каждого задания оценивается одним или несколькими баллами. Баллы, полученные вами за все выполненные задания суммируются. Постарайтесь выполнить как можно больше заданий и набрать как можно больше баллов. Школьная отметка Тестовый балл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«5» 30–28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«4» 22-27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«3» 15-21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«2» меньше15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Желаем удачи!</w:t>
      </w: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ЧАСТЬ 1</w:t>
      </w: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Выполните задания А1–А19.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А1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В каком слове верно выделена буква, обозначающая ударный гласный звук?</w:t>
      </w:r>
    </w:p>
    <w:p w:rsidR="00887740" w:rsidRPr="00822713" w:rsidRDefault="00887740" w:rsidP="008227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продАла 2) дожИвший 3) алфАвит 4) зАвидно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А2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В сочетании </w:t>
      </w:r>
      <w:r w:rsidRPr="00822713">
        <w:rPr>
          <w:rFonts w:ascii="Arial" w:eastAsia="Times New Roman" w:hAnsi="Arial" w:cs="Arial"/>
          <w:b/>
          <w:bCs/>
          <w:i/>
          <w:iCs/>
          <w:color w:val="000000" w:themeColor="text1"/>
          <w:sz w:val="21"/>
          <w:szCs w:val="21"/>
          <w:lang w:eastAsia="ru-RU"/>
        </w:rPr>
        <w:t>беречь как зеницу </w:t>
      </w:r>
      <w:r w:rsidRPr="00822713">
        <w:rPr>
          <w:rFonts w:ascii="Arial" w:eastAsia="Times New Roman" w:hAnsi="Arial" w:cs="Arial"/>
          <w:b/>
          <w:bCs/>
          <w:i/>
          <w:iCs/>
          <w:color w:val="000000" w:themeColor="text1"/>
          <w:sz w:val="21"/>
          <w:szCs w:val="21"/>
          <w:u w:val="single"/>
          <w:lang w:eastAsia="ru-RU"/>
        </w:rPr>
        <w:t>ока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ru-RU"/>
        </w:rPr>
        <w:t> 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выделенное слово является: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 устаревшим; 2) заимствованным; 3) диалектным; 4) профессиональным.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А3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В каком слове пишется </w:t>
      </w: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е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?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 строящ..йся дом; 2) с сильно бьющ_мся сердцем; 3) в побледневш_м небе; 4) лечащ..й врач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А4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В каком слове пишется буква </w:t>
      </w: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я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?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1)закле..нный дневник; 2)сдерж…нный шепот; 3)засе…нное поле; 4) стел…щийся туман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А5.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На месте каких цифр необходимы запятые?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lastRenderedPageBreak/>
        <w:t>Илья Ефимович Репин (1) проявивший себя как художник-реалист (2) любил и знал народ, видел (3) таящиеся в нём (4) силы, талант, доброту.</w:t>
      </w:r>
    </w:p>
    <w:p w:rsidR="00887740" w:rsidRPr="00822713" w:rsidRDefault="00887740" w:rsidP="008227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1,2,4 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2) </w:t>
      </w:r>
      <w:r w:rsidRPr="00822713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2,3 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</w:t>
      </w:r>
      <w:r w:rsidRPr="00822713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1,3,4 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4)</w:t>
      </w:r>
      <w:r w:rsidRPr="00822713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 1,2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А6.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Укажите грамматически правильное продолжение предложения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Оттолкнув меня,</w:t>
      </w:r>
    </w:p>
    <w:p w:rsidR="00887740" w:rsidRPr="00822713" w:rsidRDefault="00887740" w:rsidP="008227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парнем двигало желание скрыться с глаз долой.</w:t>
      </w:r>
    </w:p>
    <w:p w:rsidR="00887740" w:rsidRPr="00822713" w:rsidRDefault="00887740" w:rsidP="008227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парня ждало разочарование.</w:t>
      </w:r>
    </w:p>
    <w:p w:rsidR="00887740" w:rsidRPr="00822713" w:rsidRDefault="00887740" w:rsidP="008227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парню явно захотелось убежать прочь.</w:t>
      </w:r>
    </w:p>
    <w:p w:rsidR="00887740" w:rsidRPr="00822713" w:rsidRDefault="00887740" w:rsidP="008227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парень бросился бежать.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А7.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Укажите предложение, в котором границы (вертикали) причастного оборота определены неправильно (запятые не проставлены).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 Гигантские самосвалы | несущие на горбу гору каменных глыб | осторожно въезжали на мост.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2) Собранная с деревьев листва | закружилась в вихре и стала подниматься кверху.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 Высокое летнее небо | наполненное солнечным блеском | сквозило голубизной.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4) Ветер перелистывает книгу | забытую на столе.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А8.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В каком предложении не нужно ставить тире?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 Геология это наука о строении, составе, истории земной коры.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2) Лень и трусость самые дурные пороки.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 Льды как льды, пустыни как пустыни.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4) У войны короткий путь, у любви далекий.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А9.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В каком словосочетании </w:t>
      </w: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не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пишется слитно?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 (Не)проснувшийся ещё город; 2) (не)заживающая рана; 3) работа (не)проделана;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4) (не)смыкая глаз.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А10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В каком слове на месте пропуска пишется </w:t>
      </w: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и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?</w:t>
      </w:r>
    </w:p>
    <w:p w:rsidR="00887740" w:rsidRPr="00822713" w:rsidRDefault="00887740" w:rsidP="0082271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принима..мый 2)омыва..мый 3)докладыва..шь, 4) верт..шься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А11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В каком слове на месте пропуска пишется </w:t>
      </w: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о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?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 наесться досыт_; 2) глядеть искос_; 3) Свернуть налев…_; 4) отмыть добел_.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А12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В каком слове на месте пропуска пишется буква </w:t>
      </w: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н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?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</w:t>
      </w:r>
      <w:r w:rsidRPr="00822713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 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Море взволнова..о. 2) Чертежи искусно выполне…ы . 3) Малыш огорчё…о всхлипнул.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4) Мероприятие прошло слаженно, организова…о.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А13.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Укажите ошибку в определении части речи, которая ведет к неверному написанию слова.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i/>
          <w:iCs/>
          <w:color w:val="000000" w:themeColor="text1"/>
          <w:sz w:val="21"/>
          <w:szCs w:val="21"/>
          <w:lang w:eastAsia="ru-RU"/>
        </w:rPr>
        <w:t>Ни перед кем не побоялась бы она обнаружить свои мысли, и никакая сила не могла бы ее заставить молчать.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 </w:t>
      </w:r>
      <w:r w:rsidRPr="00822713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Ни перед кем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– частица ни с местоимением;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2) </w:t>
      </w:r>
      <w:r w:rsidRPr="00822713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не побоялась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– частица не с глаголом;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 </w:t>
      </w:r>
      <w:r w:rsidRPr="00822713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никакая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– местоимение с частицей ни;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4) </w:t>
      </w:r>
      <w:r w:rsidRPr="00822713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не могла бы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– частица бы.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А14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В каком предложении есть пунктуационная ошибка?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 Артем нажимал на подвешенный к перекладине рычаг, раздувавший кожаные мехи.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2) Волчиха неслась мимо Василия слева направо, и он видел ее ощеренную пасть, свешенный набок язык, белые клыки.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 Дорожки сада были усыпаны крупным гравием хрустевшим под ногами, а с боков обставлены большими розовыми раковинами.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4) Взбаламученная вода плескалась, набегая на истоптанный за ночь песок.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А15.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В какой строке допущена ошибка в употреблении падежной формы?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 Согласно приказу; 2) оплатив проезд; 3) отличать плохое от хорошего; 4) благодаря хорошего расписания.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А16.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В каком слове на месте пропуска пишется </w:t>
      </w: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и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?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 В течени_ пятнадцати минут; 2) напиток наподоби_ кофе; 3) в следстви_ вмешался прокурор; 4) впоследстви_ я узнал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А17.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В каком предложении выделенное слово – предлог?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 (В)следствии по этому делу были допущены ошибки.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2) (На)счет в банке поступили новые средства.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 (В)следствие включились новые люди.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4) (В)течение месяца мы завершили работу.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А18.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В каком предложении частица, заключенная в скобки, пишется слитно?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 Вслед за другими мы то(же) пошли в музей.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2) Ничто не изменилось: так(же) бежала река, так(же) шумел лес.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 Я хочу жить так(же), как и ты.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4) Это было то(же) здание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А19.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В каком предложении на месте пропуска пишется буква е?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 Н_ перед кем не побоялась бы она обнаружить свои мысли.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2) Каждый раз н_ могу н_ удивляться!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 Сколько н_ звал, он не оглянулся.</w:t>
      </w: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i/>
          <w:iCs/>
          <w:color w:val="000000" w:themeColor="text1"/>
          <w:sz w:val="21"/>
          <w:szCs w:val="21"/>
          <w:lang w:eastAsia="ru-RU"/>
        </w:rPr>
        <w:t>Прочитайте текст и выполните задания В1–В6, С1.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(1) Почему телевизор частично заменяет сейчас книгу? (2) Да потому, что телевизор заставляет вас не торопясь просмотреть какую-то передачу, сесть поудобнее, чтобы вам ничего не мешало, он вас отвлекает от забот, он вам диктует – как смотреть и что смотреть. (3) Но постарайтесь выбирать книгу по своему вкусу, отвлекитесь на время от всего на свете тоже, сядьте с книгой поудобнее, и вы поймете, что есть много книг, без которых нельзя жить, которые важнее и интереснее, чем многие передачи. (4) Я не говорю: перестаньте смотреть телевизор. (5) Но я говорю: смотрите с выбором. (6) Тратьте свое время на то, что достойно этой траты. (7) Читайте же больше и читайте с величайшим выбором. (8) Определите сами свой выбор, сообразуясь с тем, какую роль приобрела выбранная вами книга в истории человеческой культуры, чтобы стать классикой. (9) Это значит, что в ней что-то существенное есть. (10) А может быть, это существенное для культуры человечества окажется существенным и для вас? (Д.С. Лихачев. Письма о добром и прекрасном)</w:t>
      </w:r>
    </w:p>
    <w:p w:rsidR="00887740" w:rsidRPr="00822713" w:rsidRDefault="00887740" w:rsidP="00822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ЧАСТЬ 2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В1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Определите часть речи слова поудобнее в предложении 2.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В2.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Выпишите из текста деепричастия.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В3.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Из предложений 4–8 выпишите частицу(ы).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В4.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Из 1-го предложения выпишите слово, образованное суффиксальным способом.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В5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Из 8-го предложения выпишите слово(а), в котором(ых) букв меньше, чем звуков.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В6.</w:t>
      </w: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Из 3-го предложения выпишите союзы.</w:t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tbl>
      <w:tblPr>
        <w:tblpPr w:leftFromText="45" w:rightFromText="45" w:vertAnchor="text"/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63"/>
        <w:gridCol w:w="3163"/>
        <w:gridCol w:w="3259"/>
      </w:tblGrid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Номер задания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ОТВЕТЫ</w:t>
            </w:r>
          </w:p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Вариант 1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Вариант 2</w:t>
            </w: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А1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А2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А3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А4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А5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А6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А7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А8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А9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А10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А11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А12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А13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А14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А15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А16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А17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А18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А19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</w:tr>
      <w:tr w:rsidR="00822713" w:rsidRPr="00822713" w:rsidTr="00887740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В1</w:t>
            </w:r>
          </w:p>
        </w:tc>
        <w:tc>
          <w:tcPr>
            <w:tcW w:w="3350" w:type="pct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Наречие</w:t>
            </w:r>
          </w:p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Не торопясь, сообразуясь</w:t>
            </w:r>
          </w:p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Не, же</w:t>
            </w:r>
          </w:p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Частично</w:t>
            </w:r>
          </w:p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Какую, выбранная</w:t>
            </w:r>
          </w:p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Но, и, что</w:t>
            </w: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В2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87740" w:rsidRPr="00822713" w:rsidRDefault="00887740" w:rsidP="0082271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В3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87740" w:rsidRPr="00822713" w:rsidRDefault="00887740" w:rsidP="0082271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В4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87740" w:rsidRPr="00822713" w:rsidRDefault="00887740" w:rsidP="0082271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lastRenderedPageBreak/>
              <w:t>В5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87740" w:rsidRPr="00822713" w:rsidRDefault="00887740" w:rsidP="0082271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822713" w:rsidRPr="00822713" w:rsidTr="00887740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40" w:rsidRPr="00822713" w:rsidRDefault="00887740" w:rsidP="00822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2271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lastRenderedPageBreak/>
              <w:t>В6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87740" w:rsidRPr="00822713" w:rsidRDefault="00887740" w:rsidP="0082271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</w:tbl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2271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887740" w:rsidRPr="00822713" w:rsidRDefault="00887740" w:rsidP="008227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A843CD" w:rsidRPr="00822713" w:rsidRDefault="00A843CD" w:rsidP="0082271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843CD" w:rsidRPr="00822713" w:rsidRDefault="00A843CD" w:rsidP="0082271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843CD" w:rsidRPr="00822713" w:rsidRDefault="00A843CD" w:rsidP="0082271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843CD" w:rsidRPr="00822713" w:rsidRDefault="00A843CD" w:rsidP="0082271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843CD" w:rsidRPr="00822713" w:rsidRDefault="00A843CD" w:rsidP="00822713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A843CD" w:rsidRPr="0082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B4B" w:rsidRDefault="00834B4B" w:rsidP="00DE1C2D">
      <w:pPr>
        <w:spacing w:after="0" w:line="240" w:lineRule="auto"/>
      </w:pPr>
      <w:r>
        <w:separator/>
      </w:r>
    </w:p>
  </w:endnote>
  <w:endnote w:type="continuationSeparator" w:id="0">
    <w:p w:rsidR="00834B4B" w:rsidRDefault="00834B4B" w:rsidP="00DE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B4B" w:rsidRDefault="00834B4B" w:rsidP="00DE1C2D">
      <w:pPr>
        <w:spacing w:after="0" w:line="240" w:lineRule="auto"/>
      </w:pPr>
      <w:r>
        <w:separator/>
      </w:r>
    </w:p>
  </w:footnote>
  <w:footnote w:type="continuationSeparator" w:id="0">
    <w:p w:rsidR="00834B4B" w:rsidRDefault="00834B4B" w:rsidP="00DE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2B38"/>
    <w:multiLevelType w:val="multilevel"/>
    <w:tmpl w:val="8B3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F2E4C"/>
    <w:multiLevelType w:val="multilevel"/>
    <w:tmpl w:val="AF3C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2271A"/>
    <w:multiLevelType w:val="multilevel"/>
    <w:tmpl w:val="782C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201A9"/>
    <w:multiLevelType w:val="multilevel"/>
    <w:tmpl w:val="B048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D74D6"/>
    <w:multiLevelType w:val="multilevel"/>
    <w:tmpl w:val="3160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D3887"/>
    <w:multiLevelType w:val="multilevel"/>
    <w:tmpl w:val="AC04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B4208"/>
    <w:multiLevelType w:val="multilevel"/>
    <w:tmpl w:val="EFBE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DC5048"/>
    <w:multiLevelType w:val="multilevel"/>
    <w:tmpl w:val="1C12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A63444"/>
    <w:multiLevelType w:val="multilevel"/>
    <w:tmpl w:val="8F20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4A"/>
    <w:rsid w:val="0009791E"/>
    <w:rsid w:val="000A164E"/>
    <w:rsid w:val="000B164A"/>
    <w:rsid w:val="000B2DB4"/>
    <w:rsid w:val="00113F6D"/>
    <w:rsid w:val="00185CA3"/>
    <w:rsid w:val="001F44E9"/>
    <w:rsid w:val="0022442E"/>
    <w:rsid w:val="002410A9"/>
    <w:rsid w:val="002B7302"/>
    <w:rsid w:val="004650E7"/>
    <w:rsid w:val="004A2F90"/>
    <w:rsid w:val="004E204E"/>
    <w:rsid w:val="006019E3"/>
    <w:rsid w:val="006B18E7"/>
    <w:rsid w:val="006F1D1F"/>
    <w:rsid w:val="00822713"/>
    <w:rsid w:val="00834B4B"/>
    <w:rsid w:val="00845462"/>
    <w:rsid w:val="00847B73"/>
    <w:rsid w:val="0087384B"/>
    <w:rsid w:val="00887740"/>
    <w:rsid w:val="008E391A"/>
    <w:rsid w:val="009512E9"/>
    <w:rsid w:val="009E7359"/>
    <w:rsid w:val="00A843CD"/>
    <w:rsid w:val="00B8133C"/>
    <w:rsid w:val="00C14C3C"/>
    <w:rsid w:val="00D62FAC"/>
    <w:rsid w:val="00D90D5F"/>
    <w:rsid w:val="00DE1C2D"/>
    <w:rsid w:val="00EA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C914"/>
  <w15:docId w15:val="{B65EC43F-D4A7-498B-BEEB-75A93AA0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3CD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0A164E"/>
  </w:style>
  <w:style w:type="paragraph" w:styleId="a5">
    <w:name w:val="Normal (Web)"/>
    <w:basedOn w:val="a"/>
    <w:uiPriority w:val="99"/>
    <w:semiHidden/>
    <w:unhideWhenUsed/>
    <w:rsid w:val="0088774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E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1C2D"/>
  </w:style>
  <w:style w:type="paragraph" w:styleId="a8">
    <w:name w:val="footer"/>
    <w:basedOn w:val="a"/>
    <w:link w:val="a9"/>
    <w:uiPriority w:val="99"/>
    <w:unhideWhenUsed/>
    <w:rsid w:val="00DE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kab7</cp:lastModifiedBy>
  <cp:revision>2</cp:revision>
  <cp:lastPrinted>2018-05-16T23:55:00Z</cp:lastPrinted>
  <dcterms:created xsi:type="dcterms:W3CDTF">2025-04-17T06:49:00Z</dcterms:created>
  <dcterms:modified xsi:type="dcterms:W3CDTF">2025-04-17T06:49:00Z</dcterms:modified>
</cp:coreProperties>
</file>